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A7" w:rsidRPr="00064C0C" w:rsidRDefault="00064C0C" w:rsidP="002E6EA7">
      <w:pPr>
        <w:jc w:val="center"/>
        <w:rPr>
          <w:b/>
          <w:color w:val="0066B2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-528320</wp:posOffset>
            </wp:positionV>
            <wp:extent cx="5400040" cy="282575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0-06-08 at 09.32.2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-747395</wp:posOffset>
            </wp:positionV>
            <wp:extent cx="7124700" cy="103060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6-08 at 09.32.38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0167" cy="10313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EA7" w:rsidRPr="00064C0C">
        <w:rPr>
          <w:b/>
          <w:color w:val="0066B2"/>
        </w:rPr>
        <w:t xml:space="preserve">Primeira Lista </w:t>
      </w:r>
    </w:p>
    <w:p w:rsidR="002E6EA7" w:rsidRPr="009D251D" w:rsidRDefault="002E6EA7" w:rsidP="002E6EA7">
      <w:pPr>
        <w:pStyle w:val="PargrafodaLista"/>
        <w:numPr>
          <w:ilvl w:val="0"/>
          <w:numId w:val="2"/>
        </w:numPr>
        <w:ind w:left="0" w:firstLine="0"/>
        <w:jc w:val="both"/>
      </w:pPr>
      <w:r w:rsidRPr="009D251D">
        <w:t xml:space="preserve">Cite as três literaturas importantes para </w:t>
      </w:r>
      <w:r>
        <w:t>a</w:t>
      </w:r>
      <w:r w:rsidRPr="009D251D">
        <w:t xml:space="preserve"> Metrologia</w:t>
      </w:r>
      <w:r>
        <w:t>.  P</w:t>
      </w:r>
      <w:r w:rsidRPr="009D251D">
        <w:t>or que elas são importantes?</w:t>
      </w:r>
    </w:p>
    <w:p w:rsidR="002E6EA7" w:rsidRDefault="002E6EA7" w:rsidP="002E6EA7">
      <w:pPr>
        <w:pStyle w:val="PargrafodaLista"/>
        <w:numPr>
          <w:ilvl w:val="0"/>
          <w:numId w:val="2"/>
        </w:numPr>
        <w:ind w:left="0" w:firstLine="0"/>
        <w:jc w:val="both"/>
      </w:pPr>
      <w:r w:rsidRPr="005C50FF">
        <w:t xml:space="preserve">Descreva em cinco linhas sobre a importância da Metrologia para </w:t>
      </w:r>
      <w:bookmarkStart w:id="0" w:name="_GoBack"/>
      <w:bookmarkEnd w:id="0"/>
      <w:r w:rsidRPr="005C50FF">
        <w:t>a Qualidade.</w:t>
      </w:r>
    </w:p>
    <w:p w:rsidR="002E6EA7" w:rsidRDefault="002E6EA7" w:rsidP="002E6EA7">
      <w:pPr>
        <w:pStyle w:val="PargrafodaLista"/>
        <w:numPr>
          <w:ilvl w:val="0"/>
          <w:numId w:val="2"/>
        </w:numPr>
        <w:ind w:left="709"/>
        <w:jc w:val="both"/>
      </w:pPr>
      <w:r>
        <w:t>Qual é o p</w:t>
      </w:r>
      <w:r w:rsidRPr="009D251D">
        <w:t xml:space="preserve">erfil ideal </w:t>
      </w:r>
      <w:r>
        <w:t xml:space="preserve">que laboratório deve apresentar para que ele </w:t>
      </w:r>
      <w:r w:rsidRPr="009D251D">
        <w:t>se torne uma unidade importante para qualquer empresa?</w:t>
      </w:r>
      <w:r>
        <w:t xml:space="preserve"> Justifique a sua resposta.</w:t>
      </w:r>
    </w:p>
    <w:p w:rsidR="002E6EA7" w:rsidRDefault="002E6EA7" w:rsidP="00055973">
      <w:pPr>
        <w:pStyle w:val="PargrafodaLista"/>
        <w:numPr>
          <w:ilvl w:val="0"/>
          <w:numId w:val="2"/>
        </w:numPr>
        <w:ind w:left="709"/>
        <w:jc w:val="both"/>
      </w:pPr>
      <w:r>
        <w:t xml:space="preserve">Descreva com suas palavras: </w:t>
      </w:r>
      <w:r w:rsidRPr="00055973">
        <w:t>i</w:t>
      </w:r>
      <w:r w:rsidRPr="005C50FF">
        <w:t>)</w:t>
      </w:r>
      <w:r>
        <w:t xml:space="preserve"> Grandeza; </w:t>
      </w:r>
      <w:proofErr w:type="spellStart"/>
      <w:r w:rsidRPr="00055973">
        <w:t>ii</w:t>
      </w:r>
      <w:proofErr w:type="spellEnd"/>
      <w:r w:rsidRPr="005C50FF">
        <w:t>)</w:t>
      </w:r>
      <w:r>
        <w:t xml:space="preserve"> Sistema internacional de grandezas; </w:t>
      </w:r>
      <w:proofErr w:type="spellStart"/>
      <w:r w:rsidRPr="00055973">
        <w:t>iii</w:t>
      </w:r>
      <w:proofErr w:type="spellEnd"/>
      <w:r>
        <w:t xml:space="preserve">) Sistema Internacional de Unidades; </w:t>
      </w:r>
      <w:proofErr w:type="spellStart"/>
      <w:r w:rsidRPr="00055973">
        <w:t>iv</w:t>
      </w:r>
      <w:proofErr w:type="spellEnd"/>
      <w:r>
        <w:t xml:space="preserve">) Valor verdadeiro; </w:t>
      </w:r>
      <w:r w:rsidRPr="00055973">
        <w:t>v</w:t>
      </w:r>
      <w:r>
        <w:t xml:space="preserve">) Valor de referência; </w:t>
      </w:r>
      <w:r w:rsidRPr="00055973">
        <w:t>vi</w:t>
      </w:r>
      <w:r>
        <w:t xml:space="preserve">) Método de medição; </w:t>
      </w:r>
      <w:proofErr w:type="spellStart"/>
      <w:r w:rsidRPr="00055973">
        <w:t>vii</w:t>
      </w:r>
      <w:proofErr w:type="spellEnd"/>
      <w:r>
        <w:t xml:space="preserve">) Procedimento de </w:t>
      </w:r>
      <w:proofErr w:type="spellStart"/>
      <w:proofErr w:type="gramStart"/>
      <w:r>
        <w:t>medição;</w:t>
      </w:r>
      <w:r w:rsidRPr="00055973">
        <w:t>viii</w:t>
      </w:r>
      <w:proofErr w:type="spellEnd"/>
      <w:proofErr w:type="gramEnd"/>
      <w:r>
        <w:t xml:space="preserve">) Mensurando; </w:t>
      </w:r>
      <w:proofErr w:type="spellStart"/>
      <w:r w:rsidRPr="00055973">
        <w:t>ix</w:t>
      </w:r>
      <w:proofErr w:type="spellEnd"/>
      <w:r>
        <w:t xml:space="preserve">) Exatidão e </w:t>
      </w:r>
      <w:r w:rsidRPr="00055973">
        <w:t>x</w:t>
      </w:r>
      <w:r>
        <w:t>) Precisão.</w:t>
      </w:r>
    </w:p>
    <w:p w:rsidR="002E6EA7" w:rsidRDefault="002E6EA7" w:rsidP="00055973">
      <w:pPr>
        <w:pStyle w:val="PargrafodaLista"/>
        <w:numPr>
          <w:ilvl w:val="0"/>
          <w:numId w:val="2"/>
        </w:numPr>
        <w:ind w:left="709" w:hanging="709"/>
        <w:jc w:val="both"/>
      </w:pPr>
      <w:r>
        <w:t>Utilizando os termos citados abaixo complete de forma adequada as afirmativas abaixo. Cada termo</w:t>
      </w:r>
      <w:r w:rsidR="0017340D">
        <w:t xml:space="preserve"> </w:t>
      </w:r>
      <w:r>
        <w:t xml:space="preserve">poderá ser utilizado mais de uma vez. </w:t>
      </w:r>
    </w:p>
    <w:p w:rsidR="002E6EA7" w:rsidRDefault="002E6EA7" w:rsidP="006752AA">
      <w:pPr>
        <w:ind w:left="709"/>
        <w:jc w:val="both"/>
      </w:pPr>
      <w:r w:rsidRPr="0017340D">
        <w:rPr>
          <w:i/>
        </w:rPr>
        <w:t>Qualidade, ISO GUM 2008, característica, harmonizar, comparabilidade, fenômeno; mensurando, desvio padrão, coeficientes de sensibilidade, mensurando, grandeza, verdadeiro, referência, incerteza, tolerância, grandeza de entrada</w:t>
      </w:r>
      <w:r w:rsidR="0017340D" w:rsidRPr="0017340D">
        <w:rPr>
          <w:i/>
        </w:rPr>
        <w:t>, método e procedimento</w:t>
      </w:r>
      <w:r>
        <w:t>.</w:t>
      </w:r>
    </w:p>
    <w:p w:rsidR="00A624D6" w:rsidRDefault="00A624D6" w:rsidP="006752AA">
      <w:pPr>
        <w:pStyle w:val="PargrafodaLista"/>
        <w:numPr>
          <w:ilvl w:val="0"/>
          <w:numId w:val="3"/>
        </w:numPr>
        <w:ind w:left="709" w:firstLine="0"/>
        <w:jc w:val="both"/>
      </w:pPr>
      <w:r>
        <w:t>A medição é descrita de uma maneira geral pelo ............... e de forma detalhada pelo .....................</w:t>
      </w:r>
    </w:p>
    <w:p w:rsidR="002E6EA7" w:rsidRDefault="002E6EA7" w:rsidP="006752A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709" w:firstLine="0"/>
        <w:jc w:val="both"/>
      </w:pPr>
      <w:r>
        <w:t xml:space="preserve">O mensurando é uma </w:t>
      </w:r>
      <w:r w:rsidR="0017340D">
        <w:t>..................</w:t>
      </w:r>
      <w:r>
        <w:t xml:space="preserve"> em medição que não tem valor </w:t>
      </w:r>
      <w:r w:rsidR="0017340D">
        <w:t>...............</w:t>
      </w:r>
      <w:r>
        <w:t xml:space="preserve">, porém existe um valor de </w:t>
      </w:r>
      <w:r w:rsidR="0017340D">
        <w:t>.....................</w:t>
      </w:r>
      <w:r>
        <w:t xml:space="preserve"> que pode substituir o valor </w:t>
      </w:r>
      <w:r w:rsidR="0017340D">
        <w:t>............................</w:t>
      </w:r>
      <w:r>
        <w:t xml:space="preserve"> </w:t>
      </w:r>
      <w:proofErr w:type="spellStart"/>
      <w:proofErr w:type="gramStart"/>
      <w:r>
        <w:t>o</w:t>
      </w:r>
      <w:proofErr w:type="gramEnd"/>
      <w:r>
        <w:t xml:space="preserve"> qual</w:t>
      </w:r>
      <w:proofErr w:type="spellEnd"/>
      <w:r>
        <w:t xml:space="preserve"> admite uma </w:t>
      </w:r>
      <w:r w:rsidR="0017340D">
        <w:t>..........................</w:t>
      </w:r>
      <w:r>
        <w:t xml:space="preserve"> </w:t>
      </w:r>
      <w:proofErr w:type="gramStart"/>
      <w:r>
        <w:t>que</w:t>
      </w:r>
      <w:proofErr w:type="gramEnd"/>
      <w:r>
        <w:t xml:space="preserve"> por sua vez deve ser adequada à </w:t>
      </w:r>
      <w:r w:rsidR="0017340D">
        <w:t>...................................</w:t>
      </w:r>
      <w:r>
        <w:t xml:space="preserve"> </w:t>
      </w:r>
      <w:proofErr w:type="gramStart"/>
      <w:r>
        <w:t>do</w:t>
      </w:r>
      <w:proofErr w:type="gramEnd"/>
      <w:r>
        <w:t xml:space="preserve"> processo.</w:t>
      </w:r>
    </w:p>
    <w:p w:rsidR="002E6EA7" w:rsidRDefault="002E6EA7" w:rsidP="006752A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709" w:firstLine="0"/>
        <w:jc w:val="both"/>
      </w:pPr>
      <w:r w:rsidRPr="00411ADC">
        <w:t xml:space="preserve">A incerteza avalia a </w:t>
      </w:r>
      <w:r w:rsidR="0017340D">
        <w:t>................</w:t>
      </w:r>
      <w:r>
        <w:t xml:space="preserve"> </w:t>
      </w:r>
      <w:proofErr w:type="gramStart"/>
      <w:r w:rsidRPr="00411ADC">
        <w:t>de</w:t>
      </w:r>
      <w:proofErr w:type="gramEnd"/>
      <w:r w:rsidRPr="00411ADC">
        <w:t xml:space="preserve"> um resultado de medição e o </w:t>
      </w:r>
      <w:r w:rsidR="0017340D">
        <w:t>.......................</w:t>
      </w:r>
      <w:r>
        <w:t xml:space="preserve">  </w:t>
      </w:r>
      <w:proofErr w:type="gramStart"/>
      <w:r w:rsidRPr="00411ADC">
        <w:t>foi</w:t>
      </w:r>
      <w:proofErr w:type="gramEnd"/>
      <w:r w:rsidRPr="00411ADC">
        <w:t xml:space="preserve"> criado com o objetivo de</w:t>
      </w:r>
      <w:r>
        <w:t xml:space="preserve"> </w:t>
      </w:r>
      <w:r w:rsidR="0017340D">
        <w:t>..........................</w:t>
      </w:r>
      <w:r>
        <w:t xml:space="preserve"> </w:t>
      </w:r>
      <w:proofErr w:type="gramStart"/>
      <w:r w:rsidRPr="00411ADC">
        <w:t>internacionalmente</w:t>
      </w:r>
      <w:proofErr w:type="gramEnd"/>
      <w:r>
        <w:t xml:space="preserve"> a avaliação </w:t>
      </w:r>
      <w:r w:rsidRPr="00411ADC">
        <w:t>da incerteza de medição dotando os resultados da propriedade</w:t>
      </w:r>
      <w:r>
        <w:t xml:space="preserve"> </w:t>
      </w:r>
      <w:r w:rsidR="0017340D">
        <w:t>.......................................</w:t>
      </w:r>
      <w:r>
        <w:t xml:space="preserve">. Adicionalmente, o </w:t>
      </w:r>
      <w:r w:rsidR="0017340D">
        <w:t>................................</w:t>
      </w:r>
      <w:r>
        <w:t xml:space="preserve"> </w:t>
      </w:r>
      <w:proofErr w:type="gramStart"/>
      <w:r w:rsidRPr="00411ADC">
        <w:t>se</w:t>
      </w:r>
      <w:proofErr w:type="gramEnd"/>
      <w:r w:rsidRPr="00411ADC">
        <w:t xml:space="preserve"> estabelece também com uma ferramenta de </w:t>
      </w:r>
      <w:r>
        <w:t>gerenciamento técnico do processo de medição.</w:t>
      </w:r>
    </w:p>
    <w:p w:rsidR="002E6EA7" w:rsidRDefault="002E6EA7" w:rsidP="00BA3EEA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left="709" w:firstLine="0"/>
        <w:jc w:val="both"/>
      </w:pPr>
      <w:r w:rsidRPr="004A43B3">
        <w:t>Grandeza é</w:t>
      </w:r>
      <w:r>
        <w:t xml:space="preserve"> uma </w:t>
      </w:r>
      <w:r w:rsidR="0017340D">
        <w:t>...........................</w:t>
      </w:r>
      <w:r>
        <w:t xml:space="preserve"> </w:t>
      </w:r>
      <w:r w:rsidRPr="004A43B3">
        <w:t xml:space="preserve">ou </w:t>
      </w:r>
      <w:r w:rsidR="0017340D">
        <w:t>.......................</w:t>
      </w:r>
      <w:r>
        <w:t xml:space="preserve"> </w:t>
      </w:r>
      <w:proofErr w:type="gramStart"/>
      <w:r w:rsidRPr="004A43B3">
        <w:t>de</w:t>
      </w:r>
      <w:proofErr w:type="gramEnd"/>
      <w:r w:rsidRPr="004A43B3">
        <w:t xml:space="preserve"> um corpo </w:t>
      </w:r>
      <w:r>
        <w:t xml:space="preserve">que </w:t>
      </w:r>
      <w:r w:rsidRPr="004A43B3">
        <w:t>é avaliad</w:t>
      </w:r>
      <w:r>
        <w:t>o</w:t>
      </w:r>
      <w:r w:rsidRPr="004A43B3">
        <w:t xml:space="preserve"> por um</w:t>
      </w:r>
      <w:r>
        <w:t xml:space="preserve"> </w:t>
      </w:r>
      <w:r w:rsidR="0017340D">
        <w:t>........................</w:t>
      </w:r>
      <w:r>
        <w:t xml:space="preserve"> </w:t>
      </w:r>
      <w:r w:rsidRPr="004A43B3">
        <w:t xml:space="preserve">e uma </w:t>
      </w:r>
      <w:r w:rsidR="0017340D">
        <w:t>........................</w:t>
      </w:r>
      <w:r w:rsidRPr="004A43B3">
        <w:t>.</w:t>
      </w:r>
      <w:r>
        <w:t xml:space="preserve"> </w:t>
      </w:r>
      <w:r w:rsidRPr="004A43B3">
        <w:t xml:space="preserve">O valor </w:t>
      </w:r>
      <w:r w:rsidR="0017340D">
        <w:t>........................</w:t>
      </w:r>
      <w:r>
        <w:t xml:space="preserve"> </w:t>
      </w:r>
      <w:r w:rsidRPr="004A43B3">
        <w:t>de uma grandeza não existe.</w:t>
      </w:r>
      <w:r>
        <w:t xml:space="preserve"> O</w:t>
      </w:r>
      <w:r w:rsidRPr="004A43B3">
        <w:t xml:space="preserve"> valor </w:t>
      </w:r>
      <w:r>
        <w:t>de ................</w:t>
      </w:r>
      <w:r w:rsidRPr="004A43B3">
        <w:t>que substitui o</w:t>
      </w:r>
      <w:r>
        <w:t xml:space="preserve"> </w:t>
      </w:r>
      <w:r w:rsidRPr="004A43B3">
        <w:t>valor ...................................</w:t>
      </w:r>
      <w:r>
        <w:t>.</w:t>
      </w:r>
    </w:p>
    <w:p w:rsidR="002E6EA7" w:rsidRDefault="002E6EA7" w:rsidP="00BA3EE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</w:pPr>
      <w:r w:rsidRPr="004A43B3">
        <w:t>Na figura abaixo identifique o erro sistemático (e</w:t>
      </w:r>
      <w:r w:rsidRPr="00BA3EEA">
        <w:t>s</w:t>
      </w:r>
      <w:r w:rsidRPr="004A43B3">
        <w:t>), erro aleatório (</w:t>
      </w:r>
      <w:proofErr w:type="spellStart"/>
      <w:r w:rsidRPr="004A43B3">
        <w:t>e</w:t>
      </w:r>
      <w:r w:rsidRPr="00BA3EEA">
        <w:t>a</w:t>
      </w:r>
      <w:proofErr w:type="spellEnd"/>
      <w:r w:rsidRPr="004A43B3">
        <w:t>) e o erro de medição (e</w:t>
      </w:r>
      <w:r w:rsidRPr="00BA3EEA">
        <w:t>m</w:t>
      </w:r>
      <w:r w:rsidRPr="004A43B3">
        <w:t>.)</w:t>
      </w:r>
    </w:p>
    <w:p w:rsidR="002E6EA7" w:rsidRDefault="002E6EA7" w:rsidP="002E6EA7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47849" cy="1397769"/>
            <wp:effectExtent l="19050" t="0" r="4701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23" cy="1398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6EA7" w:rsidRDefault="002E6EA7" w:rsidP="002E6EA7">
      <w:pPr>
        <w:pStyle w:val="PargrafodaLista"/>
        <w:numPr>
          <w:ilvl w:val="0"/>
          <w:numId w:val="2"/>
        </w:numPr>
        <w:ind w:left="0" w:firstLine="0"/>
        <w:jc w:val="both"/>
      </w:pPr>
      <w:r>
        <w:t xml:space="preserve">Utilizando suas palavras faça um resumo </w:t>
      </w:r>
      <w:r w:rsidR="0017340D">
        <w:t xml:space="preserve">dos temas </w:t>
      </w:r>
      <w:r>
        <w:t>da última aula.</w:t>
      </w:r>
    </w:p>
    <w:p w:rsidR="002E6EA7" w:rsidRDefault="002E6EA7"/>
    <w:sectPr w:rsidR="002E6EA7" w:rsidSect="00836B57">
      <w:headerReference w:type="default" r:id="rId10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08" w:rsidRDefault="00C45B08" w:rsidP="002E6EA7">
      <w:pPr>
        <w:spacing w:after="0" w:line="240" w:lineRule="auto"/>
      </w:pPr>
      <w:r>
        <w:separator/>
      </w:r>
    </w:p>
  </w:endnote>
  <w:endnote w:type="continuationSeparator" w:id="0">
    <w:p w:rsidR="00C45B08" w:rsidRDefault="00C45B08" w:rsidP="002E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08" w:rsidRDefault="00C45B08" w:rsidP="002E6EA7">
      <w:pPr>
        <w:spacing w:after="0" w:line="240" w:lineRule="auto"/>
      </w:pPr>
      <w:r>
        <w:separator/>
      </w:r>
    </w:p>
  </w:footnote>
  <w:footnote w:type="continuationSeparator" w:id="0">
    <w:p w:rsidR="00C45B08" w:rsidRDefault="00C45B08" w:rsidP="002E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EA7" w:rsidRPr="00836B57" w:rsidRDefault="002E6EA7" w:rsidP="002E6EA7">
    <w:pPr>
      <w:pStyle w:val="Cabealho"/>
      <w:rPr>
        <w:color w:val="0066B2"/>
      </w:rPr>
    </w:pPr>
  </w:p>
  <w:p w:rsidR="002E6EA7" w:rsidRPr="002E6EA7" w:rsidRDefault="002E6EA7" w:rsidP="002E6EA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7AD2"/>
    <w:multiLevelType w:val="hybridMultilevel"/>
    <w:tmpl w:val="4D120B98"/>
    <w:lvl w:ilvl="0" w:tplc="9C5AAE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024A4"/>
    <w:multiLevelType w:val="hybridMultilevel"/>
    <w:tmpl w:val="AA9EFD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40A76"/>
    <w:multiLevelType w:val="hybridMultilevel"/>
    <w:tmpl w:val="B2808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EA7"/>
    <w:rsid w:val="00003485"/>
    <w:rsid w:val="00055973"/>
    <w:rsid w:val="00064C0C"/>
    <w:rsid w:val="000B2716"/>
    <w:rsid w:val="00141218"/>
    <w:rsid w:val="0017340D"/>
    <w:rsid w:val="001B3CC1"/>
    <w:rsid w:val="00204362"/>
    <w:rsid w:val="00246579"/>
    <w:rsid w:val="002A5750"/>
    <w:rsid w:val="002E6EA7"/>
    <w:rsid w:val="00655F97"/>
    <w:rsid w:val="006752AA"/>
    <w:rsid w:val="007B6F84"/>
    <w:rsid w:val="00836B57"/>
    <w:rsid w:val="00881BD6"/>
    <w:rsid w:val="009B3980"/>
    <w:rsid w:val="00A624D6"/>
    <w:rsid w:val="00AC7E2E"/>
    <w:rsid w:val="00B632B1"/>
    <w:rsid w:val="00BA3EEA"/>
    <w:rsid w:val="00C45B08"/>
    <w:rsid w:val="00DF69D5"/>
    <w:rsid w:val="00EA36D2"/>
    <w:rsid w:val="00F1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6E0AC-C960-4BD6-A658-250E35FD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A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6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EA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E6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EA7"/>
  </w:style>
  <w:style w:type="paragraph" w:styleId="Rodap">
    <w:name w:val="footer"/>
    <w:basedOn w:val="Normal"/>
    <w:link w:val="RodapChar"/>
    <w:uiPriority w:val="99"/>
    <w:unhideWhenUsed/>
    <w:rsid w:val="002E6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EA7"/>
  </w:style>
  <w:style w:type="paragraph" w:styleId="PargrafodaLista">
    <w:name w:val="List Paragraph"/>
    <w:basedOn w:val="Normal"/>
    <w:uiPriority w:val="34"/>
    <w:qFormat/>
    <w:rsid w:val="002E6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SBM</cp:lastModifiedBy>
  <cp:revision>14</cp:revision>
  <cp:lastPrinted>2020-06-08T15:48:00Z</cp:lastPrinted>
  <dcterms:created xsi:type="dcterms:W3CDTF">2020-01-29T19:52:00Z</dcterms:created>
  <dcterms:modified xsi:type="dcterms:W3CDTF">2020-06-08T15:48:00Z</dcterms:modified>
</cp:coreProperties>
</file>